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46" w:rsidRPr="00DC3334" w:rsidRDefault="00DC3334">
      <w:pPr>
        <w:rPr>
          <w:b/>
        </w:rPr>
      </w:pPr>
      <w:proofErr w:type="spellStart"/>
      <w:r w:rsidRPr="00DC3334">
        <w:rPr>
          <w:b/>
        </w:rPr>
        <w:t>pGLO</w:t>
      </w:r>
      <w:proofErr w:type="spellEnd"/>
      <w:r w:rsidRPr="00DC3334">
        <w:rPr>
          <w:b/>
        </w:rPr>
        <w:t xml:space="preserve"> post-lab questions (answer </w:t>
      </w:r>
      <w:r>
        <w:rPr>
          <w:b/>
        </w:rPr>
        <w:t xml:space="preserve">USING COMPLETE SENTENCES </w:t>
      </w:r>
      <w:bookmarkStart w:id="0" w:name="_GoBack"/>
      <w:bookmarkEnd w:id="0"/>
      <w:r w:rsidRPr="00DC3334">
        <w:rPr>
          <w:b/>
        </w:rPr>
        <w:t>in your lab notebook)</w:t>
      </w:r>
    </w:p>
    <w:p w:rsidR="00DC3334" w:rsidRPr="00DC3334" w:rsidRDefault="00DC3334" w:rsidP="00DC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 </w:t>
      </w:r>
    </w:p>
    <w:p w:rsidR="00DC3334" w:rsidRPr="00DC3334" w:rsidRDefault="00DC3334" w:rsidP="00DC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From your results, can you tell if these bacteria are ampicillin resistant by looking at them on the LB plate?  Explain your answer.</w:t>
      </w:r>
    </w:p>
    <w:p w:rsidR="00DC3334" w:rsidRPr="00DC3334" w:rsidRDefault="00DC3334" w:rsidP="00DC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</w:p>
    <w:p w:rsidR="00DC3334" w:rsidRPr="00DC3334" w:rsidRDefault="00DC3334" w:rsidP="00DC3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How would you change the bacteria’s environment-the plate they are growing on-</w:t>
      </w:r>
      <w:proofErr w:type="gramStart"/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to best tell</w:t>
      </w:r>
      <w:proofErr w:type="gramEnd"/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if they are ampicillin resistant?</w:t>
      </w:r>
    </w:p>
    <w:p w:rsidR="00DC3334" w:rsidRPr="00DC3334" w:rsidRDefault="00DC3334" w:rsidP="00DC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</w:p>
    <w:p w:rsidR="00DC3334" w:rsidRPr="00DC3334" w:rsidRDefault="00DC3334" w:rsidP="00DC33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Very </w:t>
      </w:r>
      <w:proofErr w:type="gramStart"/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often</w:t>
      </w:r>
      <w:proofErr w:type="gramEnd"/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an organism’s traits are caused by a combination of its genes and its environment.  Think about the green color you saw in the genetically transformed bacteria:</w:t>
      </w:r>
    </w:p>
    <w:p w:rsidR="00DC3334" w:rsidRPr="00DC3334" w:rsidRDefault="00DC3334" w:rsidP="00DC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</w:p>
    <w:p w:rsidR="00DC3334" w:rsidRPr="00DC3334" w:rsidRDefault="00DC3334" w:rsidP="00DC333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What two factors must be present in the bacteria’s environment for you to see the green color?  (Hint:   one factor is in the plate and the other factor is in how you look at the bacteria).</w:t>
      </w:r>
    </w:p>
    <w:p w:rsidR="00DC3334" w:rsidRPr="00DC3334" w:rsidRDefault="00DC3334" w:rsidP="00DC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</w:p>
    <w:p w:rsidR="00DC3334" w:rsidRPr="00DC3334" w:rsidRDefault="00DC3334" w:rsidP="00DC333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What do you think each of the two environmental factors you listed above are doing to cause the genetically transformed bacteria to green?</w:t>
      </w:r>
    </w:p>
    <w:p w:rsidR="00DC3334" w:rsidRPr="00DC3334" w:rsidRDefault="00DC3334" w:rsidP="00DC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</w:p>
    <w:p w:rsidR="00DC3334" w:rsidRPr="00DC3334" w:rsidRDefault="00DC3334" w:rsidP="00DC3334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What advantage would there for an organism to be able to turn on or off particular genes in response to a certain </w:t>
      </w:r>
      <w:proofErr w:type="gramStart"/>
      <w:r w:rsidRPr="00DC3334">
        <w:rPr>
          <w:rFonts w:ascii="Comic Sans MS" w:eastAsia="Times New Roman" w:hAnsi="Comic Sans MS" w:cs="Times New Roman"/>
          <w:color w:val="000000"/>
          <w:sz w:val="20"/>
          <w:szCs w:val="20"/>
        </w:rPr>
        <w:t>conditions.</w:t>
      </w:r>
      <w:proofErr w:type="gramEnd"/>
    </w:p>
    <w:p w:rsidR="00DC3334" w:rsidRDefault="00DC3334"/>
    <w:sectPr w:rsidR="00DC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1333"/>
    <w:multiLevelType w:val="multilevel"/>
    <w:tmpl w:val="593A6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43BFB"/>
    <w:multiLevelType w:val="multilevel"/>
    <w:tmpl w:val="ADB44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27CBF"/>
    <w:multiLevelType w:val="multilevel"/>
    <w:tmpl w:val="D944A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01911"/>
    <w:multiLevelType w:val="multilevel"/>
    <w:tmpl w:val="D3224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435DF"/>
    <w:multiLevelType w:val="multilevel"/>
    <w:tmpl w:val="D4BA8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74E6A"/>
    <w:multiLevelType w:val="multilevel"/>
    <w:tmpl w:val="1C0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34"/>
    <w:rsid w:val="00AA3546"/>
    <w:rsid w:val="00D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7C0A"/>
  <w15:chartTrackingRefBased/>
  <w15:docId w15:val="{08F1DC6C-0FE4-4F47-9658-A6CAB62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DC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Wuerth, Mary</dc:creator>
  <cp:keywords/>
  <dc:description/>
  <cp:lastModifiedBy>Wuerth, Mary</cp:lastModifiedBy>
  <cp:revision>1</cp:revision>
  <dcterms:created xsi:type="dcterms:W3CDTF">2020-02-25T15:34:00Z</dcterms:created>
  <dcterms:modified xsi:type="dcterms:W3CDTF">2020-02-25T15:35:00Z</dcterms:modified>
</cp:coreProperties>
</file>